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31194C" w:rsidRPr="0031194C" w:rsidRDefault="00BA6061" w:rsidP="00BA60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ВАСЬ</w:t>
      </w:r>
      <w:r w:rsidR="001F5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КОВСКОГО</w:t>
      </w:r>
      <w:r w:rsidR="0031194C"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ПОЧИНКОВСКОГО РАЙОНА СМОЛЕНСКОЙ ОБЛАСТИ</w:t>
      </w:r>
    </w:p>
    <w:p w:rsidR="0031194C" w:rsidRPr="0031194C" w:rsidRDefault="0031194C" w:rsidP="0031194C">
      <w:pPr>
        <w:spacing w:after="0" w:line="240" w:lineRule="auto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1194C" w:rsidRPr="00F97798" w:rsidRDefault="0031194C" w:rsidP="0031194C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F97798">
        <w:rPr>
          <w:rFonts w:ascii="Times New Roman" w:eastAsia="Times New Roman CYR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F97798">
        <w:rPr>
          <w:rFonts w:ascii="Times New Roman" w:eastAsia="Times New Roman CYR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AB3BA9" w:rsidRPr="00AB3BA9" w:rsidRDefault="00AB3BA9" w:rsidP="00AB3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6B5D7A" w:rsidRDefault="00C96163" w:rsidP="00AB3B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</w:pPr>
      <w:r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о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т</w:t>
      </w:r>
      <w:r w:rsidR="00B52FB0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22</w:t>
      </w:r>
      <w:r w:rsidR="00BA6061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</w:t>
      </w:r>
      <w:r w:rsidR="00B52FB0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.11.</w:t>
      </w:r>
      <w:r w:rsidR="006B5D7A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</w:t>
      </w:r>
      <w:r w:rsidR="004300D4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201</w:t>
      </w:r>
      <w:r w:rsidR="00A22652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8</w:t>
      </w:r>
      <w:r w:rsidR="0031194C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года    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№ </w:t>
      </w:r>
      <w:bookmarkStart w:id="0" w:name="_GoBack"/>
      <w:bookmarkEnd w:id="0"/>
      <w:r w:rsidR="00B52FB0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41</w:t>
      </w:r>
    </w:p>
    <w:p w:rsidR="00AB3BA9" w:rsidRPr="00AB3BA9" w:rsidRDefault="00AB3BA9" w:rsidP="00AB3BA9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7033" w:rsidRDefault="00577033" w:rsidP="00BA6061">
      <w:pPr>
        <w:suppressAutoHyphens/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 внесении изменений в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постановление Администрации Вась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ковского сельского поселения Починковского района Смоленской области </w:t>
      </w:r>
      <w:r w:rsidR="00861E86">
        <w:rPr>
          <w:rFonts w:ascii="Times New Roman" w:eastAsia="Times New Roman" w:hAnsi="Times New Roman" w:cs="Times New Roman"/>
          <w:sz w:val="28"/>
          <w:szCs w:val="24"/>
          <w:lang w:eastAsia="ar-SA"/>
        </w:rPr>
        <w:t>от 28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.1</w:t>
      </w:r>
      <w:r w:rsidR="00861E86">
        <w:rPr>
          <w:rFonts w:ascii="Times New Roman" w:eastAsia="Times New Roman" w:hAnsi="Times New Roman" w:cs="Times New Roman"/>
          <w:sz w:val="28"/>
          <w:szCs w:val="24"/>
          <w:lang w:eastAsia="ar-SA"/>
        </w:rPr>
        <w:t>1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.201</w:t>
      </w:r>
      <w:r w:rsidR="00861E86">
        <w:rPr>
          <w:rFonts w:ascii="Times New Roman" w:eastAsia="Times New Roman" w:hAnsi="Times New Roman" w:cs="Times New Roman"/>
          <w:sz w:val="28"/>
          <w:szCs w:val="24"/>
          <w:lang w:eastAsia="ar-SA"/>
        </w:rPr>
        <w:t>6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г. № </w:t>
      </w:r>
      <w:r w:rsidR="00861E86">
        <w:rPr>
          <w:rFonts w:ascii="Times New Roman" w:eastAsia="Times New Roman" w:hAnsi="Times New Roman" w:cs="Times New Roman"/>
          <w:sz w:val="28"/>
          <w:szCs w:val="24"/>
          <w:lang w:eastAsia="ar-SA"/>
        </w:rPr>
        <w:t>69</w:t>
      </w:r>
    </w:p>
    <w:p w:rsidR="00577033" w:rsidRDefault="00577033" w:rsidP="00AB3BA9">
      <w:pPr>
        <w:suppressAutoHyphens/>
        <w:spacing w:after="0" w:line="240" w:lineRule="auto"/>
        <w:ind w:right="581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A7FC5" w:rsidRPr="003A7FC5" w:rsidRDefault="003A7FC5" w:rsidP="003A7FC5">
      <w:pPr>
        <w:widowControl w:val="0"/>
        <w:shd w:val="clear" w:color="auto" w:fill="FFFFFF"/>
        <w:suppressAutoHyphens/>
        <w:spacing w:before="5" w:after="0" w:line="240" w:lineRule="auto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zh-CN" w:bidi="hi-IN"/>
        </w:rPr>
      </w:pPr>
    </w:p>
    <w:p w:rsidR="00AB3BA9" w:rsidRDefault="00AB3BA9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="001F56B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24D7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spellEnd"/>
      <w:proofErr w:type="gram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</w:t>
      </w:r>
      <w:proofErr w:type="spell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proofErr w:type="spell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в л я е т:</w:t>
      </w:r>
    </w:p>
    <w:p w:rsidR="00577033" w:rsidRDefault="00577033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300D4" w:rsidRPr="00BA6061" w:rsidRDefault="00BA6061" w:rsidP="00BA606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в</w:t>
      </w:r>
      <w:r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постановление Администрации Вась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</w:t>
      </w:r>
      <w:r w:rsidR="003474FA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="00861E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28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861E86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.201</w:t>
      </w:r>
      <w:r w:rsidR="00861E86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 № </w:t>
      </w:r>
      <w:r w:rsidR="00861E86">
        <w:rPr>
          <w:rFonts w:ascii="Times New Roman" w:eastAsia="Times New Roman" w:hAnsi="Times New Roman" w:cs="Times New Roman"/>
          <w:sz w:val="28"/>
          <w:szCs w:val="28"/>
          <w:lang w:eastAsia="ar-SA"/>
        </w:rPr>
        <w:t>69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муниципальной программы</w:t>
      </w:r>
      <w:r w:rsidR="00577033" w:rsidRPr="004300D4">
        <w:rPr>
          <w:rFonts w:ascii="Times New Roman" w:eastAsia="Times New Roman" w:hAnsi="Times New Roman" w:cs="Times New Roman"/>
          <w:szCs w:val="28"/>
          <w:lang w:eastAsia="ar-SA"/>
        </w:rPr>
        <w:t xml:space="preserve"> </w:t>
      </w:r>
      <w:r w:rsidRPr="00BA6061">
        <w:rPr>
          <w:rFonts w:ascii="Times New Roman" w:eastAsia="Calibri" w:hAnsi="Times New Roman" w:cs="Times New Roman"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 Починковского район</w:t>
      </w:r>
      <w:r w:rsidR="00861E86">
        <w:rPr>
          <w:rFonts w:ascii="Times New Roman" w:eastAsia="Calibri" w:hAnsi="Times New Roman" w:cs="Times New Roman"/>
          <w:sz w:val="28"/>
          <w:szCs w:val="28"/>
        </w:rPr>
        <w:t xml:space="preserve">а Смоленской области на 2015-2020 </w:t>
      </w:r>
      <w:r w:rsidRPr="00BA6061">
        <w:rPr>
          <w:rFonts w:ascii="Times New Roman" w:eastAsia="Calibri" w:hAnsi="Times New Roman" w:cs="Times New Roman"/>
          <w:sz w:val="28"/>
          <w:szCs w:val="28"/>
        </w:rPr>
        <w:t>годы</w:t>
      </w:r>
      <w:r w:rsidR="003474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2FB0">
        <w:rPr>
          <w:rFonts w:ascii="Times New Roman" w:hAnsi="Times New Roman" w:cs="Times New Roman"/>
          <w:bCs/>
          <w:sz w:val="28"/>
          <w:szCs w:val="28"/>
        </w:rPr>
        <w:t>(в редакции постановлений от</w:t>
      </w:r>
      <w:r w:rsidR="00B52FB0" w:rsidRPr="00B52F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2FB0">
        <w:rPr>
          <w:rFonts w:ascii="Times New Roman" w:eastAsia="Calibri" w:hAnsi="Times New Roman" w:cs="Times New Roman"/>
          <w:sz w:val="28"/>
          <w:szCs w:val="28"/>
        </w:rPr>
        <w:t>22.11.2015 №22, от 17.11.2016 №</w:t>
      </w:r>
      <w:r w:rsidR="00B52FB0">
        <w:rPr>
          <w:rFonts w:ascii="Times New Roman" w:hAnsi="Times New Roman" w:cs="Times New Roman"/>
          <w:bCs/>
          <w:sz w:val="28"/>
          <w:szCs w:val="28"/>
        </w:rPr>
        <w:t xml:space="preserve"> 63, от 28.11.2016 № 69, от 16.06.2017 №39</w:t>
      </w:r>
      <w:r w:rsidR="00B52FB0">
        <w:rPr>
          <w:rFonts w:ascii="Times New Roman" w:eastAsia="Calibri" w:hAnsi="Times New Roman" w:cs="Times New Roman"/>
          <w:sz w:val="28"/>
          <w:szCs w:val="28"/>
        </w:rPr>
        <w:t>, от 23.10.2017</w:t>
      </w:r>
      <w:proofErr w:type="gramEnd"/>
      <w:r w:rsidR="00B52FB0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proofErr w:type="gramStart"/>
      <w:r w:rsidR="00B52FB0">
        <w:rPr>
          <w:rFonts w:ascii="Times New Roman" w:eastAsia="Calibri" w:hAnsi="Times New Roman" w:cs="Times New Roman"/>
          <w:sz w:val="28"/>
          <w:szCs w:val="28"/>
        </w:rPr>
        <w:t>48,</w:t>
      </w:r>
      <w:r w:rsidR="00B52F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2FB0">
        <w:rPr>
          <w:rFonts w:ascii="Times New Roman" w:eastAsia="Calibri" w:hAnsi="Times New Roman" w:cs="Times New Roman"/>
          <w:sz w:val="28"/>
          <w:szCs w:val="28"/>
        </w:rPr>
        <w:t>14.11.2017 № 55,от 26.12.2017 № 61, от 13.08.2018 № 18, от 19.10.2018 № 34, от 12.11.2018 №</w:t>
      </w:r>
      <w:r w:rsidR="00D555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2FB0">
        <w:rPr>
          <w:rFonts w:ascii="Times New Roman" w:eastAsia="Calibri" w:hAnsi="Times New Roman" w:cs="Times New Roman"/>
          <w:sz w:val="28"/>
          <w:szCs w:val="28"/>
        </w:rPr>
        <w:t>38)</w:t>
      </w:r>
      <w:r w:rsidR="00B52F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0D4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следующие </w:t>
      </w:r>
      <w:r w:rsidR="00577033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изменения</w:t>
      </w:r>
      <w:r w:rsidR="00FF5CEE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proofErr w:type="gramEnd"/>
    </w:p>
    <w:p w:rsidR="00295116" w:rsidRPr="00861E86" w:rsidRDefault="00861E86" w:rsidP="00861E86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1) </w:t>
      </w:r>
      <w:r w:rsidR="004300D4" w:rsidRPr="004300D4">
        <w:rPr>
          <w:rFonts w:ascii="Times New Roman" w:hAnsi="Times New Roman" w:cs="Times New Roman"/>
        </w:rPr>
        <w:t xml:space="preserve">- </w:t>
      </w:r>
      <w:r w:rsidR="007145A7" w:rsidRPr="009A14AB">
        <w:t xml:space="preserve"> 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в паспорте программы строку таблицы </w:t>
      </w:r>
      <w:r w:rsidR="007145A7">
        <w:rPr>
          <w:rFonts w:ascii="Times New Roman" w:hAnsi="Times New Roman" w:cs="Times New Roman"/>
          <w:sz w:val="28"/>
          <w:szCs w:val="28"/>
        </w:rPr>
        <w:t xml:space="preserve"> 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 «Объемы ассигнований муниципальной программы (по годам реализации в разрезе источников финансирования)</w:t>
      </w:r>
      <w:r w:rsidR="00B100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A226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7145A7" w:rsidRPr="007145A7">
        <w:rPr>
          <w:rFonts w:ascii="Times New Roman" w:hAnsi="Times New Roman" w:cs="Times New Roman"/>
          <w:sz w:val="28"/>
          <w:szCs w:val="28"/>
        </w:rPr>
        <w:t xml:space="preserve">» </w:t>
      </w:r>
      <w:r w:rsidR="00B52FB0">
        <w:rPr>
          <w:rFonts w:ascii="Times New Roman" w:hAnsi="Times New Roman" w:cs="Times New Roman"/>
          <w:sz w:val="28"/>
          <w:szCs w:val="28"/>
        </w:rPr>
        <w:t xml:space="preserve">слова «в сумме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B52FB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000 рубл</w:t>
      </w:r>
      <w:r w:rsidR="00A22652">
        <w:rPr>
          <w:rFonts w:ascii="Times New Roman" w:hAnsi="Times New Roman" w:cs="Times New Roman"/>
          <w:sz w:val="28"/>
          <w:szCs w:val="28"/>
        </w:rPr>
        <w:t xml:space="preserve">ей», заменить словами «в сумме </w:t>
      </w:r>
      <w:r w:rsidR="00B52FB0">
        <w:rPr>
          <w:rFonts w:ascii="Times New Roman" w:hAnsi="Times New Roman" w:cs="Times New Roman"/>
          <w:sz w:val="28"/>
          <w:szCs w:val="28"/>
        </w:rPr>
        <w:t>2188</w:t>
      </w:r>
      <w:r>
        <w:rPr>
          <w:rFonts w:ascii="Times New Roman" w:hAnsi="Times New Roman" w:cs="Times New Roman"/>
          <w:sz w:val="28"/>
          <w:szCs w:val="28"/>
        </w:rPr>
        <w:t>0 рублей»</w:t>
      </w:r>
    </w:p>
    <w:p w:rsidR="007145A7" w:rsidRPr="00AC627D" w:rsidRDefault="007145A7" w:rsidP="007145A7">
      <w:pPr>
        <w:pStyle w:val="aa"/>
        <w:rPr>
          <w:rFonts w:ascii="Times New Roman" w:hAnsi="Times New Roman" w:cs="Times New Roman"/>
          <w:sz w:val="28"/>
          <w:szCs w:val="28"/>
        </w:rPr>
      </w:pPr>
      <w:r w:rsidRPr="00AC627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C627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C627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7145A7" w:rsidRDefault="007145A7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3.</w:t>
      </w:r>
      <w:proofErr w:type="gramStart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Контроль за</w:t>
      </w:r>
      <w:proofErr w:type="gramEnd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861E86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861E86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861E86" w:rsidRPr="00FF5CEE" w:rsidRDefault="00861E86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</w:p>
    <w:p w:rsidR="007145A7" w:rsidRPr="004300D4" w:rsidRDefault="007145A7" w:rsidP="007145A7">
      <w:pPr>
        <w:tabs>
          <w:tab w:val="left" w:pos="540"/>
          <w:tab w:val="left" w:pos="10205"/>
        </w:tabs>
        <w:suppressAutoHyphens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145A7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муниципального образования   </w:t>
      </w:r>
    </w:p>
    <w:p w:rsidR="007145A7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поселения</w:t>
      </w:r>
    </w:p>
    <w:p w:rsidR="007145A7" w:rsidRPr="00AC627D" w:rsidRDefault="007145A7" w:rsidP="007145A7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  района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Смоленской области                    </w:t>
      </w:r>
      <w:r w:rsidR="00B52F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Г.И.Королев</w:t>
      </w:r>
    </w:p>
    <w:p w:rsidR="007B1495" w:rsidRDefault="007B1495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p w:rsidR="00D55558" w:rsidRDefault="00D55558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sectPr w:rsidR="00D55558" w:rsidSect="00BA606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C5D" w:rsidRDefault="001B7C5D" w:rsidP="00AB3BA9">
      <w:pPr>
        <w:spacing w:after="0" w:line="240" w:lineRule="auto"/>
      </w:pPr>
      <w:r>
        <w:separator/>
      </w:r>
    </w:p>
  </w:endnote>
  <w:endnote w:type="continuationSeparator" w:id="0">
    <w:p w:rsidR="001B7C5D" w:rsidRDefault="001B7C5D" w:rsidP="00AB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C5D" w:rsidRDefault="001B7C5D" w:rsidP="00AB3BA9">
      <w:pPr>
        <w:spacing w:after="0" w:line="240" w:lineRule="auto"/>
      </w:pPr>
      <w:r>
        <w:separator/>
      </w:r>
    </w:p>
  </w:footnote>
  <w:footnote w:type="continuationSeparator" w:id="0">
    <w:p w:rsidR="001B7C5D" w:rsidRDefault="001B7C5D" w:rsidP="00AB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36640"/>
    <w:multiLevelType w:val="singleLevel"/>
    <w:tmpl w:val="EA36C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EFF"/>
    <w:rsid w:val="00006996"/>
    <w:rsid w:val="00012338"/>
    <w:rsid w:val="00014FE4"/>
    <w:rsid w:val="00015BC7"/>
    <w:rsid w:val="00020CC4"/>
    <w:rsid w:val="000235F4"/>
    <w:rsid w:val="000253A0"/>
    <w:rsid w:val="000546A3"/>
    <w:rsid w:val="00064E0E"/>
    <w:rsid w:val="000650BA"/>
    <w:rsid w:val="00076DF1"/>
    <w:rsid w:val="00086E47"/>
    <w:rsid w:val="000B6934"/>
    <w:rsid w:val="00107956"/>
    <w:rsid w:val="00140787"/>
    <w:rsid w:val="001443E0"/>
    <w:rsid w:val="00150774"/>
    <w:rsid w:val="00167303"/>
    <w:rsid w:val="00172700"/>
    <w:rsid w:val="00185E2C"/>
    <w:rsid w:val="001A767F"/>
    <w:rsid w:val="001B7259"/>
    <w:rsid w:val="001B7C5D"/>
    <w:rsid w:val="001C615B"/>
    <w:rsid w:val="001D2706"/>
    <w:rsid w:val="001E3581"/>
    <w:rsid w:val="001F56B0"/>
    <w:rsid w:val="00233EFE"/>
    <w:rsid w:val="00295116"/>
    <w:rsid w:val="002D1D06"/>
    <w:rsid w:val="002D36CF"/>
    <w:rsid w:val="002F47A8"/>
    <w:rsid w:val="00302039"/>
    <w:rsid w:val="0031194C"/>
    <w:rsid w:val="00324D77"/>
    <w:rsid w:val="00335A3A"/>
    <w:rsid w:val="003474FA"/>
    <w:rsid w:val="00354330"/>
    <w:rsid w:val="0036764F"/>
    <w:rsid w:val="003778E0"/>
    <w:rsid w:val="00394132"/>
    <w:rsid w:val="00396B3C"/>
    <w:rsid w:val="003A0E48"/>
    <w:rsid w:val="003A7FC5"/>
    <w:rsid w:val="003B52F6"/>
    <w:rsid w:val="003D11D0"/>
    <w:rsid w:val="003E277D"/>
    <w:rsid w:val="003F41D9"/>
    <w:rsid w:val="004045EB"/>
    <w:rsid w:val="0040516A"/>
    <w:rsid w:val="004162B5"/>
    <w:rsid w:val="004300D4"/>
    <w:rsid w:val="00446EAA"/>
    <w:rsid w:val="0045074E"/>
    <w:rsid w:val="004B41C9"/>
    <w:rsid w:val="004C236A"/>
    <w:rsid w:val="004C28A2"/>
    <w:rsid w:val="004E1FF7"/>
    <w:rsid w:val="004E715E"/>
    <w:rsid w:val="004F1AD2"/>
    <w:rsid w:val="004F5E2F"/>
    <w:rsid w:val="00517EE9"/>
    <w:rsid w:val="00545315"/>
    <w:rsid w:val="005463FC"/>
    <w:rsid w:val="00551889"/>
    <w:rsid w:val="005545BE"/>
    <w:rsid w:val="00560E3C"/>
    <w:rsid w:val="00577033"/>
    <w:rsid w:val="005800AF"/>
    <w:rsid w:val="00591DAE"/>
    <w:rsid w:val="005A2E17"/>
    <w:rsid w:val="005B7F34"/>
    <w:rsid w:val="0060329C"/>
    <w:rsid w:val="00625F74"/>
    <w:rsid w:val="00630F68"/>
    <w:rsid w:val="00657E25"/>
    <w:rsid w:val="00680367"/>
    <w:rsid w:val="006968AB"/>
    <w:rsid w:val="00697F98"/>
    <w:rsid w:val="006A0E20"/>
    <w:rsid w:val="006A59A1"/>
    <w:rsid w:val="006B488F"/>
    <w:rsid w:val="006B5D7A"/>
    <w:rsid w:val="006E11B7"/>
    <w:rsid w:val="006E77AF"/>
    <w:rsid w:val="006E7DCF"/>
    <w:rsid w:val="006F0D74"/>
    <w:rsid w:val="006F3284"/>
    <w:rsid w:val="007145A7"/>
    <w:rsid w:val="00733CD1"/>
    <w:rsid w:val="00751D65"/>
    <w:rsid w:val="007845D9"/>
    <w:rsid w:val="007A06AC"/>
    <w:rsid w:val="007B1495"/>
    <w:rsid w:val="007E73F7"/>
    <w:rsid w:val="00800EFF"/>
    <w:rsid w:val="00805990"/>
    <w:rsid w:val="00812398"/>
    <w:rsid w:val="008605E8"/>
    <w:rsid w:val="00861E86"/>
    <w:rsid w:val="008903FF"/>
    <w:rsid w:val="0089135D"/>
    <w:rsid w:val="008A23BD"/>
    <w:rsid w:val="008A59A2"/>
    <w:rsid w:val="008C3F04"/>
    <w:rsid w:val="00910A42"/>
    <w:rsid w:val="00945F80"/>
    <w:rsid w:val="00965124"/>
    <w:rsid w:val="00971BC8"/>
    <w:rsid w:val="00980F66"/>
    <w:rsid w:val="00995168"/>
    <w:rsid w:val="009A684F"/>
    <w:rsid w:val="009A6A4F"/>
    <w:rsid w:val="009D184B"/>
    <w:rsid w:val="009E67FF"/>
    <w:rsid w:val="009F0AC1"/>
    <w:rsid w:val="00A13CB7"/>
    <w:rsid w:val="00A14283"/>
    <w:rsid w:val="00A145E5"/>
    <w:rsid w:val="00A22652"/>
    <w:rsid w:val="00A4496F"/>
    <w:rsid w:val="00A44B14"/>
    <w:rsid w:val="00A61284"/>
    <w:rsid w:val="00A61E1A"/>
    <w:rsid w:val="00A7242E"/>
    <w:rsid w:val="00A73835"/>
    <w:rsid w:val="00A84AAD"/>
    <w:rsid w:val="00A97B63"/>
    <w:rsid w:val="00AA0BFC"/>
    <w:rsid w:val="00AA2997"/>
    <w:rsid w:val="00AA2EC4"/>
    <w:rsid w:val="00AA7D29"/>
    <w:rsid w:val="00AB3BA9"/>
    <w:rsid w:val="00AB6EFD"/>
    <w:rsid w:val="00AD46F5"/>
    <w:rsid w:val="00AD5AD4"/>
    <w:rsid w:val="00AE3AB8"/>
    <w:rsid w:val="00B05712"/>
    <w:rsid w:val="00B1000D"/>
    <w:rsid w:val="00B52FB0"/>
    <w:rsid w:val="00B56E1A"/>
    <w:rsid w:val="00B77992"/>
    <w:rsid w:val="00B8342F"/>
    <w:rsid w:val="00B94C1D"/>
    <w:rsid w:val="00B96D66"/>
    <w:rsid w:val="00BA6061"/>
    <w:rsid w:val="00BA6D1B"/>
    <w:rsid w:val="00BB111F"/>
    <w:rsid w:val="00BC28DA"/>
    <w:rsid w:val="00BE43DB"/>
    <w:rsid w:val="00BF5657"/>
    <w:rsid w:val="00C2575C"/>
    <w:rsid w:val="00C40040"/>
    <w:rsid w:val="00C55F4F"/>
    <w:rsid w:val="00C66ED3"/>
    <w:rsid w:val="00C80DEE"/>
    <w:rsid w:val="00C96163"/>
    <w:rsid w:val="00CA279D"/>
    <w:rsid w:val="00CA2987"/>
    <w:rsid w:val="00CB5FE7"/>
    <w:rsid w:val="00CD44A8"/>
    <w:rsid w:val="00CE0BDD"/>
    <w:rsid w:val="00CE342D"/>
    <w:rsid w:val="00CF4498"/>
    <w:rsid w:val="00CF7C44"/>
    <w:rsid w:val="00CF7D3B"/>
    <w:rsid w:val="00D26B71"/>
    <w:rsid w:val="00D55558"/>
    <w:rsid w:val="00DA6902"/>
    <w:rsid w:val="00DB443E"/>
    <w:rsid w:val="00DD2870"/>
    <w:rsid w:val="00DD407F"/>
    <w:rsid w:val="00DE3481"/>
    <w:rsid w:val="00DE4AF7"/>
    <w:rsid w:val="00DF22BE"/>
    <w:rsid w:val="00E02ADC"/>
    <w:rsid w:val="00E24C01"/>
    <w:rsid w:val="00E457FA"/>
    <w:rsid w:val="00E54F0B"/>
    <w:rsid w:val="00ED622A"/>
    <w:rsid w:val="00EE1E97"/>
    <w:rsid w:val="00F07ABF"/>
    <w:rsid w:val="00F12F4C"/>
    <w:rsid w:val="00F14544"/>
    <w:rsid w:val="00F547EE"/>
    <w:rsid w:val="00F6442B"/>
    <w:rsid w:val="00F84625"/>
    <w:rsid w:val="00F87286"/>
    <w:rsid w:val="00F9356E"/>
    <w:rsid w:val="00F97798"/>
    <w:rsid w:val="00FB453C"/>
    <w:rsid w:val="00FC11CA"/>
    <w:rsid w:val="00FC2F96"/>
    <w:rsid w:val="00FD3D1C"/>
    <w:rsid w:val="00FE2BAE"/>
    <w:rsid w:val="00FF5CEE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44"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A6061"/>
    <w:pPr>
      <w:spacing w:after="0" w:line="240" w:lineRule="auto"/>
      <w:ind w:right="-425" w:firstLine="426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60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BA6061"/>
    <w:pPr>
      <w:spacing w:after="0" w:line="240" w:lineRule="auto"/>
    </w:pPr>
  </w:style>
  <w:style w:type="character" w:styleId="ab">
    <w:name w:val="Hyperlink"/>
    <w:basedOn w:val="a0"/>
    <w:rsid w:val="00D55558"/>
    <w:rPr>
      <w:color w:val="0000FF"/>
      <w:u w:val="single"/>
    </w:rPr>
  </w:style>
  <w:style w:type="paragraph" w:customStyle="1" w:styleId="ConsPlusNormal">
    <w:name w:val="ConsPlusNormal"/>
    <w:rsid w:val="00D55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9</cp:revision>
  <cp:lastPrinted>2018-11-22T13:25:00Z</cp:lastPrinted>
  <dcterms:created xsi:type="dcterms:W3CDTF">2018-08-14T10:49:00Z</dcterms:created>
  <dcterms:modified xsi:type="dcterms:W3CDTF">2018-11-23T11:42:00Z</dcterms:modified>
</cp:coreProperties>
</file>